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CF" w:rsidRDefault="007134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UPPROP</w:t>
      </w:r>
    </w:p>
    <w:p w:rsidR="00AB52F3" w:rsidRPr="007134CF" w:rsidRDefault="00713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ar du minnen eller material om Kekkonen och skärgården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President Urho Kekkonen var en stor skärgårdsvän. Det berodde inte enbart på hans stora 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intresse för fiske, utan han hade på riktigt många vänner i skärgården. Detta projekt 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avser att samla in de många unika berättelser och minnen som ännu lever kvar om Kekkonens 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besök på olika öar längs Finlands kust. Jag är intresserad också av fotografier, brev och 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>t.ex. dagboksanteckningar som belyser var och när Kekkonen besökt bryggor och hem.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Resultatet av insamlingen publiceras under år 2015 i tidskriften Skärgård och materialet 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kommer att doneras till "Urho Kekkosen arkisto " i Orimattila. </w:t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Projektet stöds av Svenska </w:t>
      </w:r>
      <w:bookmarkStart w:id="0" w:name="_GoBack"/>
      <w:bookmarkEnd w:id="0"/>
      <w:r w:rsidRPr="007134CF">
        <w:rPr>
          <w:rFonts w:ascii="Times New Roman" w:hAnsi="Times New Roman" w:cs="Times New Roman"/>
          <w:color w:val="000000"/>
          <w:sz w:val="24"/>
          <w:szCs w:val="24"/>
        </w:rPr>
        <w:t>kulturfonden.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>Om du har något</w:t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t xml:space="preserve"> du vill berätta, ta kontakt!</w:t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br/>
        <w:t>Pol.mag Nina Söderlund</w:t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t>ordf. för Skärgårdsinstitutets ledningsgrupp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  <w:t>Hermistostigen 15, 21660 Nagu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t xml:space="preserve">e-post: </w:t>
      </w:r>
      <w:hyperlink r:id="rId5" w:history="1">
        <w:r w:rsidRPr="007134CF">
          <w:rPr>
            <w:rStyle w:val="Hyperlink"/>
            <w:rFonts w:ascii="Times New Roman" w:hAnsi="Times New Roman" w:cs="Times New Roman"/>
            <w:sz w:val="24"/>
            <w:szCs w:val="24"/>
          </w:rPr>
          <w:t>nina.soderlund@abo.fi</w:t>
        </w:r>
      </w:hyperlink>
      <w:r w:rsidR="00645293">
        <w:rPr>
          <w:rFonts w:ascii="Times New Roman" w:hAnsi="Times New Roman" w:cs="Times New Roman"/>
          <w:color w:val="000000"/>
          <w:sz w:val="24"/>
          <w:szCs w:val="24"/>
        </w:rPr>
        <w:br/>
        <w:t>T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t>fn</w:t>
      </w:r>
      <w:r w:rsidR="0064529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134CF">
        <w:rPr>
          <w:rFonts w:ascii="Times New Roman" w:hAnsi="Times New Roman" w:cs="Times New Roman"/>
          <w:color w:val="000000"/>
          <w:sz w:val="24"/>
          <w:szCs w:val="24"/>
        </w:rPr>
        <w:t xml:space="preserve"> 050-527 8180</w:t>
      </w:r>
    </w:p>
    <w:sectPr w:rsidR="00AB52F3" w:rsidRPr="007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CF"/>
    <w:rsid w:val="00645293"/>
    <w:rsid w:val="007134CF"/>
    <w:rsid w:val="00AB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4CF"/>
    <w:rPr>
      <w:strike w:val="0"/>
      <w:dstrike w:val="0"/>
      <w:color w:val="3333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4CF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3.abo.fi/horde/imp/message.php?index=89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811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2</cp:revision>
  <dcterms:created xsi:type="dcterms:W3CDTF">2014-06-09T13:28:00Z</dcterms:created>
  <dcterms:modified xsi:type="dcterms:W3CDTF">2014-06-09T13:31:00Z</dcterms:modified>
</cp:coreProperties>
</file>