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07" w:rsidRPr="002A2571" w:rsidRDefault="00036D07" w:rsidP="00036D07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036D07" w:rsidRPr="00841BF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A356E3" w:rsidRDefault="00036D07" w:rsidP="00ED6CA1">
            <w:pPr>
              <w:rPr>
                <w:b/>
                <w:bCs/>
                <w:i/>
                <w:sz w:val="24"/>
                <w:szCs w:val="24"/>
                <w:lang w:val="sv-SE"/>
              </w:rPr>
            </w:pPr>
            <w:r w:rsidRPr="00A356E3">
              <w:rPr>
                <w:b/>
                <w:bCs/>
                <w:i/>
                <w:sz w:val="24"/>
                <w:szCs w:val="24"/>
                <w:lang w:val="sv-SE"/>
              </w:rPr>
              <w:t>Skärgård 3/2011</w:t>
            </w:r>
          </w:p>
          <w:p w:rsidR="00036D07" w:rsidRPr="009B2948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>
              <w:rPr>
                <w:bCs/>
                <w:i/>
                <w:sz w:val="16"/>
                <w:szCs w:val="16"/>
                <w:lang w:val="sv-SE"/>
              </w:rPr>
              <w:t>Glesbygd i förändring</w:t>
            </w:r>
          </w:p>
          <w:p w:rsidR="00036D07" w:rsidRPr="009B2948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 7.10.2011</w:t>
            </w:r>
            <w:r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>
              <w:rPr>
                <w:i/>
                <w:sz w:val="16"/>
                <w:szCs w:val="16"/>
                <w:lang w:val="sv-FI"/>
              </w:rPr>
              <w:t xml:space="preserve">v.42 (17.10- </w:t>
            </w:r>
            <w:r>
              <w:rPr>
                <w:i/>
                <w:sz w:val="16"/>
                <w:szCs w:val="16"/>
                <w:lang w:val="sv-FI"/>
              </w:rPr>
              <w:br/>
            </w:r>
            <w:proofErr w:type="spellStart"/>
            <w:r>
              <w:rPr>
                <w:i/>
                <w:sz w:val="16"/>
                <w:szCs w:val="16"/>
                <w:lang w:val="sv-FI"/>
              </w:rPr>
              <w:t>KORR-slutlig</w:t>
            </w:r>
            <w:proofErr w:type="spellEnd"/>
            <w:r>
              <w:rPr>
                <w:i/>
                <w:sz w:val="16"/>
                <w:szCs w:val="16"/>
                <w:lang w:val="sv-FI"/>
              </w:rPr>
              <w:t xml:space="preserve"> 28.10 </w:t>
            </w:r>
            <w:r>
              <w:rPr>
                <w:i/>
                <w:sz w:val="16"/>
                <w:szCs w:val="16"/>
                <w:lang w:val="sv-FI"/>
              </w:rPr>
              <w:br/>
              <w:t>till</w:t>
            </w:r>
            <w:r w:rsidRPr="009B2948">
              <w:rPr>
                <w:i/>
                <w:sz w:val="16"/>
                <w:szCs w:val="16"/>
                <w:lang w:val="sv-FI"/>
              </w:rPr>
              <w:t xml:space="preserve"> </w:t>
            </w:r>
            <w:proofErr w:type="spellStart"/>
            <w:r w:rsidRPr="009B2948">
              <w:rPr>
                <w:i/>
                <w:sz w:val="16"/>
                <w:szCs w:val="16"/>
                <w:lang w:val="sv-FI"/>
              </w:rPr>
              <w:t>tryc</w:t>
            </w:r>
            <w:r>
              <w:rPr>
                <w:i/>
                <w:sz w:val="16"/>
                <w:szCs w:val="16"/>
                <w:lang w:val="sv-SE"/>
              </w:rPr>
              <w:t>keriet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>: v. 44</w:t>
            </w:r>
          </w:p>
          <w:p w:rsidR="00036D07" w:rsidRPr="002066D9" w:rsidRDefault="00036D07" w:rsidP="00ED6CA1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Postning: v. 45 (10 nov +</w:t>
            </w:r>
          </w:p>
          <w:p w:rsidR="00036D07" w:rsidRPr="007472D7" w:rsidRDefault="00036D07" w:rsidP="00ED6CA1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 xml:space="preserve">Rubrik/ </w:t>
            </w:r>
            <w:proofErr w:type="spellStart"/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F739C4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3/ 2011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</w:r>
            <w:proofErr w:type="gramStart"/>
            <w:r>
              <w:rPr>
                <w:b/>
                <w:bCs/>
                <w:i/>
                <w:sz w:val="18"/>
                <w:szCs w:val="18"/>
                <w:lang w:val="sv-SE"/>
              </w:rPr>
              <w:t>7</w:t>
            </w:r>
            <w:r w:rsidR="00036D07" w:rsidRPr="007472D7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9</w:t>
            </w:r>
            <w:r w:rsidR="00036D07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 w:rsidR="00036D07"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 w:rsidR="00036D0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 w:rsidR="00036D07" w:rsidRPr="007472D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proofErr w:type="gramEnd"/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</w:p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  <w:proofErr w:type="spellEnd"/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036D0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036D07" w:rsidRPr="00F739C4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  <w:proofErr w:type="gramStart"/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1B32FC" w:rsidRDefault="00036D07" w:rsidP="00ED6CA1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i/>
                <w:sz w:val="18"/>
                <w:szCs w:val="18"/>
                <w:lang w:val="sv-SE"/>
              </w:rPr>
              <w:t>txt</w:t>
            </w:r>
            <w:proofErr w:type="spellEnd"/>
          </w:p>
        </w:tc>
      </w:tr>
      <w:tr w:rsidR="00036D07" w:rsidRPr="002F5A4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</w:t>
            </w:r>
            <w:proofErr w:type="gramStart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>I  detta</w:t>
            </w:r>
            <w:proofErr w:type="gramEnd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BC34FD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036D07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BC34FD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036D07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4479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5A2A48" w:rsidRDefault="005A2A48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C10100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373F75" w:rsidRDefault="00C10100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373F75" w:rsidRDefault="00C10100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Lokalt beslutfattande behövs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373F75" w:rsidRDefault="00C10100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John Wrede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Default="00B13A5C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4058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B13A5C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C10100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C10100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Default="00C10100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0F0C52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29.9</w:t>
            </w:r>
            <w:r w:rsidR="0099533A">
              <w:rPr>
                <w:b w:val="0"/>
                <w:i/>
                <w:color w:val="FF0000"/>
                <w:sz w:val="18"/>
                <w:szCs w:val="18"/>
              </w:rPr>
              <w:t>, 1a korr</w:t>
            </w:r>
          </w:p>
        </w:tc>
      </w:tr>
      <w:tr w:rsidR="000F0C52" w:rsidRPr="000F0C5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036D07" w:rsidRDefault="000F0C52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Om boende och distansarbete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Jan-Åke Törnroos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6576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 30</w:t>
            </w:r>
            <w:proofErr w:type="gramEnd"/>
            <w:r>
              <w:rPr>
                <w:b w:val="0"/>
                <w:i/>
                <w:color w:val="FF0000"/>
                <w:sz w:val="18"/>
                <w:szCs w:val="18"/>
              </w:rPr>
              <w:t>.9</w:t>
            </w:r>
            <w:r w:rsidR="0099533A">
              <w:rPr>
                <w:b w:val="0"/>
                <w:i/>
                <w:color w:val="FF0000"/>
                <w:sz w:val="18"/>
                <w:szCs w:val="18"/>
              </w:rPr>
              <w:t>, 1 a korr</w:t>
            </w:r>
          </w:p>
        </w:tc>
      </w:tr>
      <w:tr w:rsidR="00683A94" w:rsidRPr="000F0C5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Pr="00683A94" w:rsidRDefault="00683A94" w:rsidP="00683A94">
            <w:pPr>
              <w:pStyle w:val="Heading1"/>
              <w:framePr w:wrap="auto"/>
              <w:rPr>
                <w:sz w:val="16"/>
                <w:szCs w:val="16"/>
              </w:rPr>
            </w:pPr>
            <w:r w:rsidRPr="00683A94">
              <w:rPr>
                <w:sz w:val="16"/>
                <w:szCs w:val="16"/>
              </w:rPr>
              <w:t>En (reserv)</w:t>
            </w:r>
            <w:proofErr w:type="gramStart"/>
            <w:r w:rsidRPr="00683A94">
              <w:rPr>
                <w:sz w:val="16"/>
                <w:szCs w:val="16"/>
              </w:rPr>
              <w:t>verktygsback</w:t>
            </w:r>
            <w:proofErr w:type="gramEnd"/>
            <w:r w:rsidRPr="00683A94">
              <w:rPr>
                <w:sz w:val="16"/>
                <w:szCs w:val="16"/>
              </w:rPr>
              <w:t xml:space="preserve"> för fastare svenska strukturer</w:t>
            </w:r>
          </w:p>
          <w:p w:rsidR="00683A94" w:rsidRPr="00683A94" w:rsidRDefault="00683A94" w:rsidP="00ED6CA1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Siv Sandberg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4987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Pr="004863E2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Pr="004863E2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3.10</w:t>
            </w:r>
            <w:r w:rsidR="0099533A">
              <w:rPr>
                <w:b w:val="0"/>
                <w:i/>
                <w:color w:val="FF0000"/>
                <w:sz w:val="18"/>
                <w:szCs w:val="18"/>
              </w:rPr>
              <w:t>, 1 a korr</w:t>
            </w:r>
          </w:p>
        </w:tc>
      </w:tr>
      <w:tr w:rsidR="0099533A" w:rsidRPr="000F0C5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2D3A7C" w:rsidRDefault="0099533A" w:rsidP="007D48C5">
            <w:pPr>
              <w:spacing w:line="240" w:lineRule="auto"/>
              <w:rPr>
                <w:color w:val="FF0000"/>
                <w:sz w:val="16"/>
                <w:szCs w:val="16"/>
                <w:lang w:val="sv-FI"/>
              </w:rPr>
            </w:pPr>
            <w:r w:rsidRPr="002D3A7C">
              <w:rPr>
                <w:rFonts w:ascii="Times New Roman" w:hAnsi="Times New Roman"/>
                <w:sz w:val="16"/>
                <w:szCs w:val="16"/>
                <w:lang w:val="sv-FI"/>
              </w:rPr>
              <w:t>En unik tidsresa i bilder</w:t>
            </w:r>
            <w:r w:rsidRPr="002D3A7C">
              <w:rPr>
                <w:rFonts w:ascii="Times New Roman" w:hAnsi="Times New Roman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2D3A7C" w:rsidRDefault="0099533A" w:rsidP="007D48C5">
            <w:pPr>
              <w:rPr>
                <w:color w:val="FF0000"/>
                <w:sz w:val="16"/>
                <w:szCs w:val="16"/>
                <w:lang w:val="sv-FI"/>
              </w:rPr>
            </w:pPr>
            <w:r w:rsidRPr="002D3A7C">
              <w:rPr>
                <w:rFonts w:ascii="Times New Roman" w:hAnsi="Times New Roman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3878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4863E2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4863E2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BOKHÖRNAN</w:t>
            </w:r>
          </w:p>
        </w:tc>
      </w:tr>
      <w:tr w:rsidR="004F2471" w:rsidRPr="000F0C5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4F2471" w:rsidRDefault="004F2471" w:rsidP="007D48C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4F2471">
              <w:rPr>
                <w:rFonts w:ascii="Times New Roman" w:hAnsi="Times New Roman"/>
                <w:sz w:val="18"/>
                <w:szCs w:val="18"/>
              </w:rPr>
              <w:t xml:space="preserve">En </w:t>
            </w:r>
            <w:proofErr w:type="spellStart"/>
            <w:r w:rsidRPr="004F2471">
              <w:rPr>
                <w:rFonts w:ascii="Times New Roman" w:hAnsi="Times New Roman"/>
                <w:sz w:val="18"/>
                <w:szCs w:val="18"/>
              </w:rPr>
              <w:t>stund</w:t>
            </w:r>
            <w:proofErr w:type="spellEnd"/>
            <w:r w:rsidRPr="004F2471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 w:rsidRPr="004F2471">
              <w:rPr>
                <w:rFonts w:ascii="Times New Roman" w:hAnsi="Times New Roman"/>
                <w:sz w:val="18"/>
                <w:szCs w:val="18"/>
              </w:rPr>
              <w:t>naturen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2D3A7C" w:rsidRDefault="004F2471" w:rsidP="007D48C5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2423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4863E2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4863E2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BOKHÖRNAN</w:t>
            </w:r>
          </w:p>
        </w:tc>
      </w:tr>
      <w:tr w:rsidR="009D5607" w:rsidRPr="009D56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9D5607" w:rsidRDefault="009D5607" w:rsidP="007D48C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9D5607">
              <w:rPr>
                <w:rFonts w:ascii="Times New Roman" w:hAnsi="Times New Roman"/>
                <w:sz w:val="18"/>
                <w:szCs w:val="18"/>
                <w:lang w:val="sv-FI"/>
              </w:rPr>
              <w:t>Några anteckningar om befolkningsutvecklingen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6B63AC" w:rsidRDefault="009D5607" w:rsidP="007D48C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Kjell Andersson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11407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4863E2" w:rsidRDefault="009D5607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4863E2" w:rsidRDefault="009D5607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6.10</w:t>
            </w:r>
          </w:p>
        </w:tc>
      </w:tr>
      <w:tr w:rsidR="00F30A1D" w:rsidRPr="009D56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Pr="00F30A1D" w:rsidRDefault="00F30A1D" w:rsidP="00F30A1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30A1D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Hotande marginalisering av skärgården </w:t>
            </w:r>
          </w:p>
          <w:p w:rsidR="00F30A1D" w:rsidRPr="00F30A1D" w:rsidRDefault="00F30A1D" w:rsidP="007D48C5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7D48C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Jan Sundberg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 xml:space="preserve">11182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Pr="004863E2" w:rsidRDefault="00F30A1D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Pr="004863E2" w:rsidRDefault="00F30A1D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10.10</w:t>
            </w:r>
          </w:p>
        </w:tc>
      </w:tr>
      <w:tr w:rsidR="007D48C5" w:rsidRPr="007D48C5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Pr="007D48C5" w:rsidRDefault="007D48C5" w:rsidP="007D48C5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7D48C5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Byaverksamheten i Åboland – en liten överblick</w:t>
            </w:r>
          </w:p>
          <w:p w:rsidR="007D48C5" w:rsidRDefault="007D48C5" w:rsidP="00F30A1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841BF6" w:rsidRPr="007D48C5" w:rsidRDefault="00841BF6" w:rsidP="00F30A1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7D48C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lastRenderedPageBreak/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841BF6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8219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841BF6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Pr="004863E2" w:rsidRDefault="007D48C5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Pr="004863E2" w:rsidRDefault="007D48C5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7.10 + bilder</w:t>
            </w:r>
          </w:p>
        </w:tc>
      </w:tr>
      <w:tr w:rsidR="0099533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841BF6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lastRenderedPageBreak/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5A2A48" w:rsidRDefault="00877F13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Reflektioner kring skärgårdsboendet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841BF6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877F13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9146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5A2A48" w:rsidRDefault="0099533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841BF6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 11.10</w:t>
            </w:r>
          </w:p>
        </w:tc>
      </w:tr>
      <w:tr w:rsidR="00841BF6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5A2A48" w:rsidRDefault="00841BF6" w:rsidP="002066D9">
            <w:pPr>
              <w:rPr>
                <w:color w:val="FF0000"/>
                <w:sz w:val="16"/>
                <w:szCs w:val="16"/>
                <w:lang w:val="sv-FI"/>
              </w:rPr>
            </w:pPr>
            <w:r w:rsidRPr="005A2A48">
              <w:rPr>
                <w:color w:val="FF0000"/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6B63AC" w:rsidRDefault="00841BF6" w:rsidP="002066D9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6B63AC" w:rsidRDefault="00841BF6" w:rsidP="002066D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6B63AC" w:rsidRDefault="00841BF6" w:rsidP="002066D9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6B63AC" w:rsidRDefault="00841BF6" w:rsidP="002066D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6B63AC" w:rsidRDefault="00841BF6" w:rsidP="002066D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5A2A48" w:rsidRDefault="00841BF6" w:rsidP="002066D9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 w:rsidRPr="005A2A48"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6B63AC" w:rsidRDefault="00841BF6" w:rsidP="002066D9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sv-FI"/>
              </w:rPr>
              <w:t>Bakpärmen</w:t>
            </w:r>
            <w:proofErr w:type="spellEnd"/>
            <w:r>
              <w:rPr>
                <w:color w:val="000000" w:themeColor="text1"/>
                <w:sz w:val="16"/>
                <w:szCs w:val="16"/>
                <w:lang w:val="sv-FI"/>
              </w:rPr>
              <w:t xml:space="preserve"> = annons, Landsbygdsriksdagen (Pia</w:t>
            </w:r>
          </w:p>
        </w:tc>
      </w:tr>
      <w:tr w:rsidR="00841BF6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4795B">
              <w:rPr>
                <w:color w:val="FF0000"/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6"/>
                <w:szCs w:val="16"/>
                <w:lang w:val="sv-FI"/>
              </w:rPr>
            </w:pPr>
            <w:r w:rsidRPr="0034795B">
              <w:rPr>
                <w:color w:val="FF0000"/>
                <w:sz w:val="16"/>
                <w:szCs w:val="16"/>
                <w:lang w:val="sv-FI"/>
              </w:rPr>
              <w:t>Mikaela Nylander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5A2A48" w:rsidRDefault="00841BF6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34795B">
              <w:rPr>
                <w:b w:val="0"/>
                <w:i/>
                <w:color w:val="FF0000"/>
                <w:sz w:val="18"/>
                <w:szCs w:val="18"/>
              </w:rPr>
              <w:t xml:space="preserve">Meddelat datum (7.10) till Danica, hennes assistent, </w:t>
            </w:r>
            <w:proofErr w:type="spellStart"/>
            <w:r w:rsidRPr="0034795B">
              <w:rPr>
                <w:b w:val="0"/>
                <w:i/>
                <w:color w:val="FF0000"/>
                <w:sz w:val="18"/>
                <w:szCs w:val="18"/>
              </w:rPr>
              <w:t>bekr</w:t>
            </w:r>
            <w:proofErr w:type="spellEnd"/>
            <w:r w:rsidRPr="0034795B">
              <w:rPr>
                <w:b w:val="0"/>
                <w:i/>
                <w:color w:val="FF0000"/>
                <w:sz w:val="18"/>
                <w:szCs w:val="18"/>
              </w:rPr>
              <w:t>. 22.8</w:t>
            </w:r>
          </w:p>
        </w:tc>
      </w:tr>
      <w:tr w:rsidR="00841BF6" w:rsidRPr="00841BF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Intervju med Janne Gröning</w:t>
            </w:r>
            <w:r w:rsidRPr="00EF6D0C">
              <w:rPr>
                <w:i/>
                <w:color w:val="FF0000"/>
                <w:sz w:val="18"/>
                <w:szCs w:val="18"/>
                <w:lang w:val="sv-FI"/>
              </w:rPr>
              <w:t xml:space="preserve"> Om att flytta ut till Iniö</w:t>
            </w:r>
            <w:r>
              <w:rPr>
                <w:i/>
                <w:color w:val="FF0000"/>
                <w:sz w:val="18"/>
                <w:szCs w:val="18"/>
                <w:lang w:val="sv-FI"/>
              </w:rPr>
              <w:br/>
            </w:r>
            <w:r>
              <w:rPr>
                <w:i/>
                <w:color w:val="FF0000"/>
                <w:sz w:val="18"/>
                <w:szCs w:val="18"/>
                <w:lang w:val="sv-FI"/>
              </w:rPr>
              <w:br/>
              <w:t xml:space="preserve">Intervju med Jorma </w:t>
            </w:r>
            <w:proofErr w:type="spellStart"/>
            <w:r>
              <w:rPr>
                <w:i/>
                <w:color w:val="FF0000"/>
                <w:sz w:val="18"/>
                <w:szCs w:val="18"/>
                <w:lang w:val="sv-FI"/>
              </w:rPr>
              <w:t>Tenovuo</w:t>
            </w:r>
            <w:proofErr w:type="gramStart"/>
            <w:r>
              <w:rPr>
                <w:i/>
                <w:color w:val="FF0000"/>
                <w:sz w:val="18"/>
                <w:szCs w:val="18"/>
                <w:lang w:val="sv-FI"/>
              </w:rPr>
              <w:t>??/</w:t>
            </w:r>
            <w:proofErr w:type="gramEnd"/>
            <w:r>
              <w:rPr>
                <w:i/>
                <w:color w:val="FF0000"/>
                <w:sz w:val="18"/>
                <w:szCs w:val="18"/>
                <w:lang w:val="sv-FI"/>
              </w:rPr>
              <w:t>Tuija</w:t>
            </w:r>
            <w:proofErr w:type="spellEnd"/>
            <w:r>
              <w:rPr>
                <w:i/>
                <w:color w:val="FF0000"/>
                <w:sz w:val="18"/>
                <w:szCs w:val="18"/>
                <w:lang w:val="sv-FI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  <w:lang w:val="sv-FI"/>
              </w:rPr>
              <w:t>waren</w:t>
            </w:r>
            <w:proofErr w:type="spellEnd"/>
            <w:r>
              <w:rPr>
                <w:i/>
                <w:color w:val="FF0000"/>
                <w:sz w:val="18"/>
                <w:szCs w:val="18"/>
                <w:lang w:val="sv-FI"/>
              </w:rPr>
              <w:t>??</w:t>
            </w:r>
            <w:r>
              <w:rPr>
                <w:i/>
                <w:color w:val="FF0000"/>
                <w:sz w:val="18"/>
                <w:szCs w:val="18"/>
                <w:lang w:val="sv-FI"/>
              </w:rPr>
              <w:br/>
              <w:t>Katja Bonnevier, Nagu</w:t>
            </w:r>
            <w:r>
              <w:rPr>
                <w:i/>
                <w:color w:val="FF0000"/>
                <w:sz w:val="18"/>
                <w:szCs w:val="18"/>
                <w:lang w:val="sv-FI"/>
              </w:rPr>
              <w:br/>
            </w:r>
            <w:proofErr w:type="spellStart"/>
            <w:r>
              <w:rPr>
                <w:i/>
                <w:color w:val="FF0000"/>
                <w:sz w:val="18"/>
                <w:szCs w:val="18"/>
                <w:lang w:val="sv-FI"/>
              </w:rPr>
              <w:t>LennartSöderlund</w:t>
            </w:r>
            <w:proofErr w:type="spellEnd"/>
            <w:r>
              <w:rPr>
                <w:i/>
                <w:color w:val="FF0000"/>
                <w:sz w:val="18"/>
                <w:szCs w:val="18"/>
                <w:lang w:val="sv-FI"/>
              </w:rPr>
              <w:t>, Brännskär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Åk till Iniö 2.9, vid färjan kl.10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Avtala tid med Jorma/Katja</w:t>
            </w:r>
          </w:p>
        </w:tc>
      </w:tr>
      <w:tr w:rsidR="00841BF6" w:rsidRPr="00970125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Gör en intervjuartikel med Trygga skärgårdsboendeartikeln!</w:t>
            </w:r>
            <w:r>
              <w:rPr>
                <w:color w:val="FF0000"/>
                <w:sz w:val="16"/>
                <w:szCs w:val="16"/>
                <w:lang w:val="sv-FI"/>
              </w:rPr>
              <w:br/>
            </w:r>
            <w:r w:rsidRPr="00FC1BE3">
              <w:rPr>
                <w:color w:val="FF0000"/>
                <w:sz w:val="18"/>
                <w:szCs w:val="18"/>
                <w:lang w:val="sv-FI"/>
              </w:rPr>
              <w:t>Den försummade befolkningen</w:t>
            </w:r>
            <w:r w:rsidRPr="00FC1BE3">
              <w:rPr>
                <w:color w:val="FF0000"/>
                <w:sz w:val="18"/>
                <w:szCs w:val="18"/>
                <w:lang w:val="sv-FI"/>
              </w:rPr>
              <w:br/>
              <w:t>- Kimitoön/Väståboland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frågor till Bo-Erik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Erik Berglund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Tom Berglund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Gunilla Granberg, Kimitoön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841BF6" w:rsidRPr="00841BF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ED6CA1" w:rsidRDefault="00841BF6" w:rsidP="008D6A1E">
            <w:pPr>
              <w:spacing w:after="240"/>
              <w:rPr>
                <w:color w:val="FF0000"/>
                <w:sz w:val="16"/>
                <w:szCs w:val="16"/>
                <w:lang w:val="sv-FI"/>
              </w:rPr>
            </w:pPr>
            <w:r w:rsidRPr="00ED6CA1">
              <w:rPr>
                <w:color w:val="FF0000"/>
                <w:sz w:val="16"/>
                <w:szCs w:val="16"/>
                <w:lang w:val="sv-FI"/>
              </w:rPr>
              <w:t>Brännskärsprojektet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om bakgrund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vad gjordes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nuläge, framtid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intervju med arrendator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5A2A48" w:rsidRDefault="00841BF6" w:rsidP="008D6A1E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Mejlat de inblandade 22.8, skulle gärna besöka stället!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åker kanske ut med Katja o Bengt</w:t>
            </w:r>
          </w:p>
        </w:tc>
      </w:tr>
      <w:tr w:rsidR="00841BF6" w:rsidRPr="003E258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8D6A1E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Om detta med att skifta en skärgårdsidyll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Thomas Rosenberg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Mejlat </w:t>
            </w:r>
            <w:proofErr w:type="gramStart"/>
            <w:r>
              <w:rPr>
                <w:b w:val="0"/>
                <w:i/>
                <w:color w:val="FF0000"/>
                <w:sz w:val="18"/>
                <w:szCs w:val="18"/>
              </w:rPr>
              <w:t>honom  25</w:t>
            </w:r>
            <w:proofErr w:type="gramEnd"/>
            <w:r>
              <w:rPr>
                <w:b w:val="0"/>
                <w:i/>
                <w:color w:val="FF0000"/>
                <w:sz w:val="18"/>
                <w:szCs w:val="18"/>
              </w:rPr>
              <w:t>.8, svarat ja</w:t>
            </w:r>
          </w:p>
        </w:tc>
      </w:tr>
      <w:tr w:rsidR="00841BF6" w:rsidRPr="00841BF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452B7F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Närdemokrati i praktiken</w:t>
            </w:r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t xml:space="preserve"> Henrik </w:t>
            </w:r>
            <w:proofErr w:type="spellStart"/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t>Hausen</w:t>
            </w:r>
            <w:proofErr w:type="spellEnd"/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t xml:space="preserve"> i Savolax</w:t>
            </w:r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br/>
            </w:r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195D60" w:rsidRDefault="00841BF6" w:rsidP="00283EE9">
            <w:pPr>
              <w:rPr>
                <w:color w:val="FF0000"/>
                <w:sz w:val="16"/>
                <w:szCs w:val="16"/>
                <w:lang w:val="sv-FI"/>
              </w:rPr>
            </w:pPr>
            <w:r w:rsidRPr="00195D60">
              <w:rPr>
                <w:color w:val="FF0000"/>
                <w:sz w:val="16"/>
                <w:szCs w:val="16"/>
                <w:lang w:val="sv-FI"/>
              </w:rPr>
              <w:t>Jesper Wikström</w:t>
            </w:r>
            <w:r w:rsidRPr="00195D60">
              <w:rPr>
                <w:color w:val="FF0000"/>
                <w:sz w:val="16"/>
                <w:szCs w:val="16"/>
                <w:lang w:val="sv-FI"/>
              </w:rPr>
              <w:br/>
              <w:t>Pia Prost</w:t>
            </w:r>
          </w:p>
          <w:p w:rsidR="00841BF6" w:rsidRPr="0034795B" w:rsidRDefault="00841BF6" w:rsidP="00283EE9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5A2A48" w:rsidRDefault="00841BF6" w:rsidP="00283EE9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Kontaktad 25.8, svarat ja 30 aug.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Pia föreslog gemensam artikel 7.9</w:t>
            </w:r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t xml:space="preserve"> Pirkko</w:t>
            </w:r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br/>
            </w:r>
            <w:proofErr w:type="spellStart"/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t>Kaskinen</w:t>
            </w:r>
            <w:proofErr w:type="spellEnd"/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t>, Västra Nyland</w:t>
            </w:r>
          </w:p>
        </w:tc>
      </w:tr>
      <w:tr w:rsidR="00841BF6" w:rsidRPr="00841BF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FC1BE3" w:rsidRDefault="00841BF6" w:rsidP="00A356E3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  <w:r w:rsidRPr="00FC1BE3">
              <w:rPr>
                <w:color w:val="FF0000"/>
                <w:sz w:val="18"/>
                <w:szCs w:val="18"/>
                <w:lang w:val="sv-FI"/>
              </w:rPr>
              <w:t>Utöprojektet, hur gick det sen?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FC1BE3" w:rsidRDefault="00841BF6" w:rsidP="00A356E3">
            <w:pPr>
              <w:rPr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Karl-Erik Sjöberg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Mejlade honom 22.8, reserv. – inte tid! Möjligen intervju?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eller Martin Öhman??</w:t>
            </w:r>
          </w:p>
        </w:tc>
      </w:tr>
      <w:tr w:rsidR="00841BF6" w:rsidRPr="00841BF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FC1BE3" w:rsidRDefault="00841BF6" w:rsidP="00A356E3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Högsåra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 xml:space="preserve">Clara </w:t>
            </w:r>
            <w:proofErr w:type="spellStart"/>
            <w:r>
              <w:rPr>
                <w:color w:val="FF0000"/>
                <w:sz w:val="18"/>
                <w:szCs w:val="18"/>
                <w:lang w:val="sv-FI"/>
              </w:rPr>
              <w:t>Henriksdotter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med henne, mejlat 1.9, svarat ja 5.9</w:t>
            </w:r>
          </w:p>
        </w:tc>
      </w:tr>
      <w:tr w:rsidR="00841BF6" w:rsidRPr="00D4093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283EE9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Om närdemokrati i glesbygd</w:t>
            </w:r>
            <w:r>
              <w:rPr>
                <w:sz w:val="16"/>
                <w:szCs w:val="16"/>
                <w:lang w:val="sv-FI"/>
              </w:rPr>
              <w:br/>
            </w:r>
            <w:r>
              <w:rPr>
                <w:sz w:val="16"/>
                <w:szCs w:val="16"/>
                <w:lang w:val="sv-FI"/>
              </w:rPr>
              <w:br/>
              <w:t>Om landsbygdsriksdagen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Peter Backa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Kontaktad 25.8, svarat ja 5.9</w:t>
            </w:r>
          </w:p>
        </w:tc>
      </w:tr>
      <w:tr w:rsidR="00841BF6" w:rsidRPr="00D4093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 xml:space="preserve">Om svenskan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Bertel Nygård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Lovade i mejl 12.9</w:t>
            </w:r>
          </w:p>
        </w:tc>
      </w:tr>
      <w:tr w:rsidR="00841BF6" w:rsidRPr="00ED6CA1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763D" w:rsidRDefault="00841BF6" w:rsidP="008D6A1E">
            <w:pPr>
              <w:spacing w:after="240"/>
              <w:rPr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841BF6" w:rsidRPr="00841BF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ED6CA1">
            <w:pPr>
              <w:spacing w:after="240"/>
              <w:rPr>
                <w:b/>
                <w:sz w:val="16"/>
                <w:szCs w:val="16"/>
                <w:lang w:val="sv-FI"/>
              </w:rPr>
            </w:pPr>
            <w:r>
              <w:rPr>
                <w:b/>
                <w:sz w:val="16"/>
                <w:szCs w:val="16"/>
                <w:lang w:val="sv-FI"/>
              </w:rPr>
              <w:t>Internationell strategi 2010-2012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ED6CA1">
            <w:pPr>
              <w:rPr>
                <w:color w:val="FF0000"/>
                <w:sz w:val="18"/>
                <w:szCs w:val="18"/>
                <w:lang w:val="sv-FI"/>
              </w:rPr>
            </w:pPr>
            <w:proofErr w:type="spellStart"/>
            <w:r>
              <w:rPr>
                <w:color w:val="FF0000"/>
                <w:sz w:val="18"/>
                <w:szCs w:val="18"/>
                <w:lang w:val="sv-FI"/>
              </w:rPr>
              <w:t>Byaverksamhet</w:t>
            </w:r>
            <w:proofErr w:type="spellEnd"/>
            <w:r>
              <w:rPr>
                <w:color w:val="FF0000"/>
                <w:sz w:val="18"/>
                <w:szCs w:val="18"/>
                <w:lang w:val="sv-FI"/>
              </w:rPr>
              <w:t xml:space="preserve"> i Finland </w:t>
            </w:r>
            <w:proofErr w:type="spellStart"/>
            <w:r>
              <w:rPr>
                <w:color w:val="FF0000"/>
                <w:sz w:val="18"/>
                <w:szCs w:val="18"/>
                <w:lang w:val="sv-FI"/>
              </w:rPr>
              <w:t>rf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rättigheter, text i broschyr 1/2010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beställ ”Lokalsamhället tar ansvar” 5/2008</w:t>
            </w:r>
          </w:p>
        </w:tc>
      </w:tr>
    </w:tbl>
    <w:p w:rsidR="00036D07" w:rsidRPr="00D617D1" w:rsidRDefault="00036D07" w:rsidP="00036D07">
      <w:pPr>
        <w:ind w:left="360"/>
        <w:rPr>
          <w:lang w:val="sv-FI"/>
        </w:rPr>
      </w:pPr>
      <w:r w:rsidRPr="00D617D1">
        <w:rPr>
          <w:color w:val="000000" w:themeColor="text1"/>
          <w:lang w:val="sv-FI"/>
        </w:rPr>
        <w:br/>
      </w:r>
      <w:r w:rsidRPr="00D617D1">
        <w:rPr>
          <w:lang w:val="sv-FI"/>
        </w:rPr>
        <w:br/>
      </w:r>
      <w:r w:rsidRPr="00D617D1">
        <w:rPr>
          <w:lang w:val="sv-FI"/>
        </w:rPr>
        <w:br/>
      </w:r>
    </w:p>
    <w:p w:rsidR="00ED6CA1" w:rsidRPr="00036D07" w:rsidRDefault="00ED6CA1">
      <w:pPr>
        <w:rPr>
          <w:lang w:val="sv-SE"/>
        </w:rPr>
      </w:pPr>
    </w:p>
    <w:sectPr w:rsidR="00ED6CA1" w:rsidRPr="00036D07" w:rsidSect="00ED6C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799"/>
    <w:multiLevelType w:val="hybridMultilevel"/>
    <w:tmpl w:val="333AC5EE"/>
    <w:lvl w:ilvl="0" w:tplc="DEF03B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E4DDC"/>
    <w:multiLevelType w:val="hybridMultilevel"/>
    <w:tmpl w:val="E2A0C044"/>
    <w:lvl w:ilvl="0" w:tplc="8C46F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3561A"/>
    <w:multiLevelType w:val="hybridMultilevel"/>
    <w:tmpl w:val="92BA76F2"/>
    <w:lvl w:ilvl="0" w:tplc="B060F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6099C"/>
    <w:multiLevelType w:val="hybridMultilevel"/>
    <w:tmpl w:val="CAF6BE02"/>
    <w:lvl w:ilvl="0" w:tplc="6B901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A3234"/>
    <w:multiLevelType w:val="hybridMultilevel"/>
    <w:tmpl w:val="E702E852"/>
    <w:lvl w:ilvl="0" w:tplc="0F8229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7169F"/>
    <w:multiLevelType w:val="hybridMultilevel"/>
    <w:tmpl w:val="5740A196"/>
    <w:lvl w:ilvl="0" w:tplc="B1DA8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052BE"/>
    <w:multiLevelType w:val="hybridMultilevel"/>
    <w:tmpl w:val="CA1E97B4"/>
    <w:lvl w:ilvl="0" w:tplc="142E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45F6A"/>
    <w:multiLevelType w:val="hybridMultilevel"/>
    <w:tmpl w:val="EC1A39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A67D9"/>
    <w:multiLevelType w:val="hybridMultilevel"/>
    <w:tmpl w:val="748EED02"/>
    <w:lvl w:ilvl="0" w:tplc="AF38A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57706"/>
    <w:multiLevelType w:val="hybridMultilevel"/>
    <w:tmpl w:val="6A64E844"/>
    <w:lvl w:ilvl="0" w:tplc="F09876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8"/>
  <w:proofState w:spelling="clean" w:grammar="clean"/>
  <w:defaultTabStop w:val="1304"/>
  <w:hyphenationZone w:val="425"/>
  <w:characterSpacingControl w:val="doNotCompress"/>
  <w:compat/>
  <w:rsids>
    <w:rsidRoot w:val="00036D07"/>
    <w:rsid w:val="00015D5F"/>
    <w:rsid w:val="00017C47"/>
    <w:rsid w:val="00036D07"/>
    <w:rsid w:val="0004716F"/>
    <w:rsid w:val="00072DDA"/>
    <w:rsid w:val="00081DA6"/>
    <w:rsid w:val="00084B3E"/>
    <w:rsid w:val="000B5887"/>
    <w:rsid w:val="000F0C52"/>
    <w:rsid w:val="00161407"/>
    <w:rsid w:val="00176F10"/>
    <w:rsid w:val="00195D60"/>
    <w:rsid w:val="002066D9"/>
    <w:rsid w:val="002261E4"/>
    <w:rsid w:val="00283EE9"/>
    <w:rsid w:val="002B43AC"/>
    <w:rsid w:val="002B5E68"/>
    <w:rsid w:val="002D6732"/>
    <w:rsid w:val="002E3F04"/>
    <w:rsid w:val="0034795B"/>
    <w:rsid w:val="0037763D"/>
    <w:rsid w:val="003B5BC1"/>
    <w:rsid w:val="003C6397"/>
    <w:rsid w:val="003D1921"/>
    <w:rsid w:val="003E2587"/>
    <w:rsid w:val="00411226"/>
    <w:rsid w:val="00412EB3"/>
    <w:rsid w:val="00430FE3"/>
    <w:rsid w:val="00452B7F"/>
    <w:rsid w:val="004915CA"/>
    <w:rsid w:val="004A6FD1"/>
    <w:rsid w:val="004C1DE5"/>
    <w:rsid w:val="004F107B"/>
    <w:rsid w:val="004F2471"/>
    <w:rsid w:val="00503788"/>
    <w:rsid w:val="0051629E"/>
    <w:rsid w:val="005162CA"/>
    <w:rsid w:val="00530249"/>
    <w:rsid w:val="00531641"/>
    <w:rsid w:val="0054209F"/>
    <w:rsid w:val="0058745D"/>
    <w:rsid w:val="005A2A48"/>
    <w:rsid w:val="0061490C"/>
    <w:rsid w:val="00625D3E"/>
    <w:rsid w:val="006333D8"/>
    <w:rsid w:val="00676F95"/>
    <w:rsid w:val="00683A94"/>
    <w:rsid w:val="006B0161"/>
    <w:rsid w:val="006C2031"/>
    <w:rsid w:val="00707405"/>
    <w:rsid w:val="00732F21"/>
    <w:rsid w:val="007B4FDF"/>
    <w:rsid w:val="007D2678"/>
    <w:rsid w:val="007D48C5"/>
    <w:rsid w:val="00841BF6"/>
    <w:rsid w:val="00864BCD"/>
    <w:rsid w:val="00877F13"/>
    <w:rsid w:val="008A2C29"/>
    <w:rsid w:val="008B5E64"/>
    <w:rsid w:val="008C3C79"/>
    <w:rsid w:val="008D6A1E"/>
    <w:rsid w:val="009201C9"/>
    <w:rsid w:val="00944DD7"/>
    <w:rsid w:val="009526BC"/>
    <w:rsid w:val="00960257"/>
    <w:rsid w:val="00970125"/>
    <w:rsid w:val="00975E6A"/>
    <w:rsid w:val="00984973"/>
    <w:rsid w:val="0099533A"/>
    <w:rsid w:val="009D5607"/>
    <w:rsid w:val="00A24170"/>
    <w:rsid w:val="00A356E3"/>
    <w:rsid w:val="00A63338"/>
    <w:rsid w:val="00AA2410"/>
    <w:rsid w:val="00AD1337"/>
    <w:rsid w:val="00AD3BDA"/>
    <w:rsid w:val="00B13A5C"/>
    <w:rsid w:val="00B26FDF"/>
    <w:rsid w:val="00B54BF7"/>
    <w:rsid w:val="00B55D2B"/>
    <w:rsid w:val="00B62698"/>
    <w:rsid w:val="00B92EDE"/>
    <w:rsid w:val="00BA76BC"/>
    <w:rsid w:val="00BD69FB"/>
    <w:rsid w:val="00C03DD7"/>
    <w:rsid w:val="00C10100"/>
    <w:rsid w:val="00C3729D"/>
    <w:rsid w:val="00C76587"/>
    <w:rsid w:val="00C876E4"/>
    <w:rsid w:val="00CA0340"/>
    <w:rsid w:val="00CB0D40"/>
    <w:rsid w:val="00CF18D1"/>
    <w:rsid w:val="00D00CBB"/>
    <w:rsid w:val="00D2045C"/>
    <w:rsid w:val="00D40939"/>
    <w:rsid w:val="00D65DCC"/>
    <w:rsid w:val="00DA3C6A"/>
    <w:rsid w:val="00DA4EBE"/>
    <w:rsid w:val="00DB13C4"/>
    <w:rsid w:val="00DB1C5F"/>
    <w:rsid w:val="00DC5B02"/>
    <w:rsid w:val="00DC6EBE"/>
    <w:rsid w:val="00DF6C3B"/>
    <w:rsid w:val="00E01C05"/>
    <w:rsid w:val="00E62B1A"/>
    <w:rsid w:val="00EB317D"/>
    <w:rsid w:val="00ED6CA1"/>
    <w:rsid w:val="00EF6D0C"/>
    <w:rsid w:val="00F30A1D"/>
    <w:rsid w:val="00F31A3C"/>
    <w:rsid w:val="00F3358D"/>
    <w:rsid w:val="00F739C4"/>
    <w:rsid w:val="00F96F61"/>
    <w:rsid w:val="00FA63EE"/>
    <w:rsid w:val="00FB60BE"/>
    <w:rsid w:val="00FC1BE3"/>
    <w:rsid w:val="00FC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07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036D07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4">
    <w:name w:val="heading 4"/>
    <w:basedOn w:val="Normal"/>
    <w:next w:val="Normal"/>
    <w:link w:val="Heading4Char"/>
    <w:qFormat/>
    <w:rsid w:val="00036D07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036D07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D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36D07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036D07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036D07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475</Words>
  <Characters>2364</Characters>
  <Application>Microsoft Office Word</Application>
  <DocSecurity>0</DocSecurity>
  <Lines>42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4</cp:revision>
  <cp:lastPrinted>2011-09-12T08:49:00Z</cp:lastPrinted>
  <dcterms:created xsi:type="dcterms:W3CDTF">2011-10-11T14:08:00Z</dcterms:created>
  <dcterms:modified xsi:type="dcterms:W3CDTF">2011-10-11T15:44:00Z</dcterms:modified>
</cp:coreProperties>
</file>